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104BD" w14:textId="59C4A314" w:rsidR="00752071" w:rsidRPr="00752071" w:rsidRDefault="00752071">
      <w:pPr>
        <w:rPr>
          <w:rFonts w:ascii="Arial Black" w:hAnsi="Arial Black"/>
          <w:sz w:val="52"/>
          <w:szCs w:val="52"/>
          <w:u w:val="single"/>
        </w:rPr>
      </w:pPr>
      <w:r w:rsidRPr="00752071">
        <w:rPr>
          <w:rFonts w:ascii="Arial Black" w:hAnsi="Arial Black"/>
          <w:sz w:val="52"/>
          <w:szCs w:val="52"/>
          <w:u w:val="single"/>
        </w:rPr>
        <w:t>Buddhism</w:t>
      </w:r>
    </w:p>
    <w:p w14:paraId="5C364877" w14:textId="531A70F4" w:rsidR="00752071" w:rsidRDefault="00752071">
      <w:r>
        <w:t>Copy and paste the link to learn all about Buddhism, don’t forget to take the quiz at the end.</w:t>
      </w:r>
    </w:p>
    <w:p w14:paraId="386C208D" w14:textId="272987E2" w:rsidR="00752071" w:rsidRDefault="00752071"/>
    <w:p w14:paraId="7F4EA797" w14:textId="77777777" w:rsidR="00752071" w:rsidRDefault="00752071"/>
    <w:p w14:paraId="2644A988" w14:textId="783DED12" w:rsidR="004A2F6A" w:rsidRDefault="009A7587">
      <w:hyperlink r:id="rId4" w:history="1">
        <w:r w:rsidR="00752071" w:rsidRPr="009A7587">
          <w:rPr>
            <w:rStyle w:val="Hyperlink"/>
          </w:rPr>
          <w:t>https://www.bbc.co.uk/bitesize/topics/zh4mrj6/articles/zdbvjhv</w:t>
        </w:r>
      </w:hyperlink>
      <w:bookmarkStart w:id="0" w:name="_GoBack"/>
      <w:bookmarkEnd w:id="0"/>
    </w:p>
    <w:sectPr w:rsidR="004A2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71"/>
    <w:rsid w:val="004A2F6A"/>
    <w:rsid w:val="00752071"/>
    <w:rsid w:val="009A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B24DE"/>
  <w15:chartTrackingRefBased/>
  <w15:docId w15:val="{179E3C4F-26EC-4A20-878A-F60E2559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5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topics/zh4mrj6/articles/zdbvjh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m.unsworth45@gmail.com</dc:creator>
  <cp:keywords/>
  <dc:description/>
  <cp:lastModifiedBy>itadmin</cp:lastModifiedBy>
  <cp:revision>2</cp:revision>
  <dcterms:created xsi:type="dcterms:W3CDTF">2020-04-21T17:19:00Z</dcterms:created>
  <dcterms:modified xsi:type="dcterms:W3CDTF">2020-04-22T11:06:00Z</dcterms:modified>
</cp:coreProperties>
</file>